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BD9ED5">
      <w:pPr>
        <w:rPr>
          <w:rFonts w:hint="default" w:ascii="黑体" w:hAnsi="黑体" w:eastAsia="黑体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3C1311A">
      <w:pPr>
        <w:pStyle w:val="3"/>
        <w:widowControl/>
        <w:adjustRightInd w:val="0"/>
        <w:snapToGrid w:val="0"/>
        <w:spacing w:line="0" w:lineRule="atLeast"/>
        <w:contextualSpacing/>
        <w:jc w:val="center"/>
        <w:rPr>
          <w:rFonts w:ascii="方正小标宋简体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eastAsia="方正小标宋简体" w:cs="Times New Roman"/>
          <w:color w:val="000000"/>
          <w:sz w:val="44"/>
          <w:szCs w:val="44"/>
        </w:rPr>
        <w:t>医师资格考试医学综合考试</w:t>
      </w:r>
    </w:p>
    <w:p w14:paraId="6012E373">
      <w:pPr>
        <w:pStyle w:val="3"/>
        <w:widowControl/>
        <w:adjustRightInd w:val="0"/>
        <w:snapToGrid w:val="0"/>
        <w:spacing w:line="0" w:lineRule="atLeast"/>
        <w:contextualSpacing/>
        <w:jc w:val="center"/>
        <w:rPr>
          <w:rFonts w:ascii="方正小标宋简体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eastAsia="方正小标宋简体" w:cs="Times New Roman"/>
          <w:color w:val="000000"/>
          <w:sz w:val="44"/>
          <w:szCs w:val="44"/>
        </w:rPr>
        <w:t>贵州考区计算机化考试知情同意书</w:t>
      </w:r>
    </w:p>
    <w:p w14:paraId="49DDEE1B">
      <w:pPr>
        <w:pStyle w:val="3"/>
        <w:adjustRightInd w:val="0"/>
        <w:snapToGrid w:val="0"/>
        <w:spacing w:line="0" w:lineRule="atLeast"/>
        <w:contextualSpacing/>
        <w:rPr>
          <w:rFonts w:ascii="Times New Roman" w:hAnsi="Times New Roman" w:eastAsia="仿宋_GB2312"/>
          <w:color w:val="000000"/>
          <w:sz w:val="32"/>
          <w:szCs w:val="32"/>
        </w:rPr>
      </w:pPr>
    </w:p>
    <w:p w14:paraId="4449DDB1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姓名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 w14:paraId="1D711ED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contextualSpacing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本人已知悉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年医师资格考试医学综合考试将使用计算机化考试的方式进行，了解并同意以下情况：</w:t>
      </w:r>
    </w:p>
    <w:p w14:paraId="78AEC667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contextualSpacing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自愿遵守计算机化考试相关的考试规定。</w:t>
      </w:r>
    </w:p>
    <w:p w14:paraId="09CA4F5C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contextualSpacing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计算机化考试的特殊性，在考试过程中发生断电、断网或计算机故障等异常情况，导致考试延迟或无法正常进行时。自愿服从考点及考场考务人员的管理，按照国家医师资格考试计算机化考试异常情况处理规定的处置办法，待异常情况处理完毕后，继续完成考试。如发生异常情况时未服从考点和考场考务人员管理的，本人自愿承担所产生之后果。</w:t>
      </w:r>
    </w:p>
    <w:p w14:paraId="371F8369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contextualSpacing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5FF4EFA6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contextualSpacing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5E2B33E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contextualSpacing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65F24759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0" w:firstLineChars="1500"/>
        <w:contextualSpacing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考生签名：</w:t>
      </w:r>
    </w:p>
    <w:p w14:paraId="00CB8D31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370" w:hanging="5440" w:hangingChars="1700"/>
        <w:contextualSpacing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      日期：</w:t>
      </w:r>
    </w:p>
    <w:p w14:paraId="5443AD24">
      <w:pPr>
        <w:ind w:right="640"/>
        <w:rPr>
          <w:rFonts w:hint="eastAsia" w:ascii="黑体" w:hAnsi="黑体" w:eastAsia="黑体"/>
          <w:color w:val="000000"/>
          <w:szCs w:val="32"/>
        </w:rPr>
      </w:pPr>
    </w:p>
    <w:p w14:paraId="739CDC80">
      <w:pPr>
        <w:ind w:right="640"/>
        <w:rPr>
          <w:rFonts w:hint="eastAsia" w:ascii="黑体" w:hAnsi="黑体" w:eastAsia="黑体"/>
          <w:color w:val="000000"/>
          <w:szCs w:val="32"/>
        </w:rPr>
      </w:pPr>
    </w:p>
    <w:p w14:paraId="5DC0701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E5C56B"/>
    <w:multiLevelType w:val="singleLevel"/>
    <w:tmpl w:val="58E5C56B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wNTVkZmFlNjlkMDExYzk4ZTczOTlhNjQ0MjRlZTQifQ=="/>
  </w:docVars>
  <w:rsids>
    <w:rsidRoot w:val="00000000"/>
    <w:rsid w:val="14566645"/>
    <w:rsid w:val="20333857"/>
    <w:rsid w:val="37463C81"/>
    <w:rsid w:val="551F7888"/>
    <w:rsid w:val="56524A9B"/>
    <w:rsid w:val="5BE214C9"/>
    <w:rsid w:val="7F0F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270</Characters>
  <Lines>0</Lines>
  <Paragraphs>0</Paragraphs>
  <TotalTime>0</TotalTime>
  <ScaleCrop>false</ScaleCrop>
  <LinksUpToDate>false</LinksUpToDate>
  <CharactersWithSpaces>328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橙喵喵</cp:lastModifiedBy>
  <dcterms:modified xsi:type="dcterms:W3CDTF">2025-02-05T07:14:50Z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9BF320391CF2406189DD12EADFF82594</vt:lpwstr>
  </property>
  <property fmtid="{D5CDD505-2E9C-101B-9397-08002B2CF9AE}" pid="4" name="KSOTemplateDocerSaveRecord">
    <vt:lpwstr>eyJoZGlkIjoiNjM0NzkyNWI0M2UwNGE3NzkwOWFjNTA2NzEyMTg4NjciLCJ1c2VySWQiOiIyNjgyNzAyMDIifQ==</vt:lpwstr>
  </property>
</Properties>
</file>